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EDB7" w14:textId="77777777" w:rsidR="00EC0778" w:rsidRPr="00EC0778" w:rsidRDefault="00EC0778" w:rsidP="00EC0778">
      <w:r w:rsidRPr="00EC0778">
        <w:t>Ecco una scheda con 20 esercizi di analisi grammaticale:</w:t>
      </w:r>
    </w:p>
    <w:p w14:paraId="16AD4F96" w14:textId="77777777" w:rsidR="00EC0778" w:rsidRPr="00EC0778" w:rsidRDefault="00EC0778" w:rsidP="00EC0778">
      <w:pPr>
        <w:numPr>
          <w:ilvl w:val="0"/>
          <w:numId w:val="1"/>
        </w:numPr>
      </w:pPr>
      <w:r w:rsidRPr="00EC0778">
        <w:t>Il vecchio bancario controllava le operazioni.</w:t>
      </w:r>
    </w:p>
    <w:p w14:paraId="11D2F99F" w14:textId="77777777" w:rsidR="00EC0778" w:rsidRPr="00EC0778" w:rsidRDefault="00EC0778" w:rsidP="00EC0778">
      <w:pPr>
        <w:numPr>
          <w:ilvl w:val="0"/>
          <w:numId w:val="1"/>
        </w:numPr>
      </w:pPr>
      <w:r w:rsidRPr="00EC0778">
        <w:t>Domani uscirò con gli amici.</w:t>
      </w:r>
    </w:p>
    <w:p w14:paraId="65BF1137" w14:textId="77777777" w:rsidR="00EC0778" w:rsidRPr="00EC0778" w:rsidRDefault="00EC0778" w:rsidP="00EC0778">
      <w:pPr>
        <w:numPr>
          <w:ilvl w:val="0"/>
          <w:numId w:val="1"/>
        </w:numPr>
      </w:pPr>
      <w:r w:rsidRPr="00EC0778">
        <w:t>Ho mangiato una mela e un panino.</w:t>
      </w:r>
    </w:p>
    <w:p w14:paraId="6E045D9E" w14:textId="77777777" w:rsidR="00EC0778" w:rsidRPr="00EC0778" w:rsidRDefault="00EC0778" w:rsidP="00EC0778">
      <w:pPr>
        <w:numPr>
          <w:ilvl w:val="0"/>
          <w:numId w:val="1"/>
        </w:numPr>
      </w:pPr>
      <w:r w:rsidRPr="00EC0778">
        <w:t>Luca è partito per le vacanze.</w:t>
      </w:r>
    </w:p>
    <w:p w14:paraId="38887328" w14:textId="77777777" w:rsidR="00EC0778" w:rsidRPr="00EC0778" w:rsidRDefault="00EC0778" w:rsidP="00EC0778">
      <w:pPr>
        <w:numPr>
          <w:ilvl w:val="0"/>
          <w:numId w:val="1"/>
        </w:numPr>
      </w:pPr>
      <w:r w:rsidRPr="00EC0778">
        <w:t>I bambini giocavano spensierati nel cortile.</w:t>
      </w:r>
    </w:p>
    <w:p w14:paraId="65B689A4" w14:textId="77777777" w:rsidR="00EC0778" w:rsidRPr="00EC0778" w:rsidRDefault="00EC0778" w:rsidP="00EC0778">
      <w:pPr>
        <w:numPr>
          <w:ilvl w:val="0"/>
          <w:numId w:val="1"/>
        </w:numPr>
      </w:pPr>
      <w:r w:rsidRPr="00EC0778">
        <w:t>La nonna ha cucinato un dolce buonissimo.</w:t>
      </w:r>
    </w:p>
    <w:p w14:paraId="26CB36B1" w14:textId="77777777" w:rsidR="00EC0778" w:rsidRPr="00EC0778" w:rsidRDefault="00EC0778" w:rsidP="00EC0778">
      <w:pPr>
        <w:numPr>
          <w:ilvl w:val="0"/>
          <w:numId w:val="1"/>
        </w:numPr>
      </w:pPr>
      <w:r w:rsidRPr="00EC0778">
        <w:t>Presto finiranno le lezioni.</w:t>
      </w:r>
    </w:p>
    <w:p w14:paraId="5CFDDD2B" w14:textId="77777777" w:rsidR="00EC0778" w:rsidRPr="00EC0778" w:rsidRDefault="00EC0778" w:rsidP="00EC0778">
      <w:pPr>
        <w:numPr>
          <w:ilvl w:val="0"/>
          <w:numId w:val="1"/>
        </w:numPr>
      </w:pPr>
      <w:r w:rsidRPr="00EC0778">
        <w:t>Da grande voglio fare il medico.</w:t>
      </w:r>
    </w:p>
    <w:p w14:paraId="121AB5A8" w14:textId="77777777" w:rsidR="00EC0778" w:rsidRPr="00EC0778" w:rsidRDefault="00EC0778" w:rsidP="00EC0778">
      <w:pPr>
        <w:numPr>
          <w:ilvl w:val="0"/>
          <w:numId w:val="1"/>
        </w:numPr>
      </w:pPr>
      <w:r w:rsidRPr="00EC0778">
        <w:t>Tutti gli alunni erano presenti.</w:t>
      </w:r>
    </w:p>
    <w:p w14:paraId="25B7AB40" w14:textId="77777777" w:rsidR="00EC0778" w:rsidRPr="00EC0778" w:rsidRDefault="00EC0778" w:rsidP="00EC0778">
      <w:pPr>
        <w:numPr>
          <w:ilvl w:val="0"/>
          <w:numId w:val="1"/>
        </w:numPr>
      </w:pPr>
      <w:r w:rsidRPr="00EC0778">
        <w:t>In autunno le foglie cadono dagli alberi.</w:t>
      </w:r>
    </w:p>
    <w:p w14:paraId="12317917" w14:textId="77777777" w:rsidR="00EC0778" w:rsidRPr="00EC0778" w:rsidRDefault="00EC0778" w:rsidP="00EC0778">
      <w:pPr>
        <w:numPr>
          <w:ilvl w:val="0"/>
          <w:numId w:val="1"/>
        </w:numPr>
      </w:pPr>
      <w:r w:rsidRPr="00EC0778">
        <w:t>La maestra spiegava la lezione con calma.</w:t>
      </w:r>
    </w:p>
    <w:p w14:paraId="0EFF1BBC" w14:textId="77777777" w:rsidR="00EC0778" w:rsidRPr="00EC0778" w:rsidRDefault="00EC0778" w:rsidP="00EC0778">
      <w:pPr>
        <w:numPr>
          <w:ilvl w:val="0"/>
          <w:numId w:val="1"/>
        </w:numPr>
      </w:pPr>
      <w:r w:rsidRPr="00EC0778">
        <w:t>Tra un mese ci trasferiremo in una nuova casa.</w:t>
      </w:r>
    </w:p>
    <w:p w14:paraId="6BD7AD7F" w14:textId="77777777" w:rsidR="00EC0778" w:rsidRPr="00EC0778" w:rsidRDefault="00EC0778" w:rsidP="00EC0778">
      <w:pPr>
        <w:numPr>
          <w:ilvl w:val="0"/>
          <w:numId w:val="1"/>
        </w:numPr>
      </w:pPr>
      <w:r w:rsidRPr="00EC0778">
        <w:t>I vicini discutevano animatamente.</w:t>
      </w:r>
    </w:p>
    <w:p w14:paraId="4C27D5CD" w14:textId="77777777" w:rsidR="00EC0778" w:rsidRPr="00EC0778" w:rsidRDefault="00EC0778" w:rsidP="00EC0778">
      <w:pPr>
        <w:numPr>
          <w:ilvl w:val="0"/>
          <w:numId w:val="1"/>
        </w:numPr>
      </w:pPr>
      <w:r w:rsidRPr="00EC0778">
        <w:t>Il cane abbaiava di continuo durante la notte.</w:t>
      </w:r>
    </w:p>
    <w:p w14:paraId="2F41EC45" w14:textId="77777777" w:rsidR="00EC0778" w:rsidRPr="00EC0778" w:rsidRDefault="00EC0778" w:rsidP="00EC0778">
      <w:pPr>
        <w:numPr>
          <w:ilvl w:val="0"/>
          <w:numId w:val="1"/>
        </w:numPr>
      </w:pPr>
      <w:r w:rsidRPr="00EC0778">
        <w:t>Oggi si festeggia l'anniversario dei nonni.</w:t>
      </w:r>
    </w:p>
    <w:p w14:paraId="0F11E1E5" w14:textId="77777777" w:rsidR="00EC0778" w:rsidRPr="00EC0778" w:rsidRDefault="00EC0778" w:rsidP="00EC0778">
      <w:pPr>
        <w:numPr>
          <w:ilvl w:val="0"/>
          <w:numId w:val="1"/>
        </w:numPr>
      </w:pPr>
      <w:r w:rsidRPr="00EC0778">
        <w:t>La ragazza cantava una canzone melodiosa.</w:t>
      </w:r>
    </w:p>
    <w:p w14:paraId="3C13C4F7" w14:textId="77777777" w:rsidR="00EC0778" w:rsidRPr="00EC0778" w:rsidRDefault="00EC0778" w:rsidP="00EC0778">
      <w:pPr>
        <w:numPr>
          <w:ilvl w:val="0"/>
          <w:numId w:val="1"/>
        </w:numPr>
      </w:pPr>
      <w:r w:rsidRPr="00EC0778">
        <w:t>I bambini hanno giocato tutto il pomeriggio.</w:t>
      </w:r>
    </w:p>
    <w:p w14:paraId="5D78091A" w14:textId="77777777" w:rsidR="00EC0778" w:rsidRPr="00EC0778" w:rsidRDefault="00EC0778" w:rsidP="00EC0778">
      <w:pPr>
        <w:numPr>
          <w:ilvl w:val="0"/>
          <w:numId w:val="1"/>
        </w:numPr>
      </w:pPr>
      <w:r w:rsidRPr="00EC0778">
        <w:t>D'inverno nevica spesso sulle montagne.</w:t>
      </w:r>
    </w:p>
    <w:p w14:paraId="61020E53" w14:textId="77777777" w:rsidR="00EC0778" w:rsidRPr="00EC0778" w:rsidRDefault="00EC0778" w:rsidP="00EC0778">
      <w:pPr>
        <w:numPr>
          <w:ilvl w:val="0"/>
          <w:numId w:val="1"/>
        </w:numPr>
      </w:pPr>
      <w:r w:rsidRPr="00EC0778">
        <w:t>La zia preparava sempre dolci buonissimi.</w:t>
      </w:r>
    </w:p>
    <w:p w14:paraId="26EC64DD" w14:textId="77777777" w:rsidR="00EC0778" w:rsidRPr="00EC0778" w:rsidRDefault="00EC0778" w:rsidP="00EC0778">
      <w:pPr>
        <w:numPr>
          <w:ilvl w:val="0"/>
          <w:numId w:val="1"/>
        </w:numPr>
      </w:pPr>
      <w:r w:rsidRPr="00EC0778">
        <w:t>Finalmente è arrivata l'estate tanto attesa.</w:t>
      </w:r>
    </w:p>
    <w:p w14:paraId="55E63C8A" w14:textId="77777777" w:rsidR="00EC0778" w:rsidRPr="00EC0778" w:rsidRDefault="00EC0778" w:rsidP="00EC0778">
      <w:r w:rsidRPr="00EC0778">
        <w:t>Per ogni frase:</w:t>
      </w:r>
    </w:p>
    <w:p w14:paraId="7CAD5431" w14:textId="77777777" w:rsidR="00EC0778" w:rsidRPr="00EC0778" w:rsidRDefault="00EC0778" w:rsidP="00EC0778">
      <w:pPr>
        <w:numPr>
          <w:ilvl w:val="0"/>
          <w:numId w:val="2"/>
        </w:numPr>
      </w:pPr>
      <w:r w:rsidRPr="00EC0778">
        <w:t>Individua il soggetto</w:t>
      </w:r>
    </w:p>
    <w:p w14:paraId="2083E8BE" w14:textId="7B93BB36" w:rsidR="00EC0778" w:rsidRPr="00EC0778" w:rsidRDefault="00EC0778" w:rsidP="00EC0778">
      <w:pPr>
        <w:numPr>
          <w:ilvl w:val="0"/>
          <w:numId w:val="2"/>
        </w:numPr>
      </w:pPr>
      <w:r w:rsidRPr="00EC0778">
        <w:t xml:space="preserve">Individua </w:t>
      </w:r>
      <w:r w:rsidRPr="00EC0778">
        <w:t>il predicato</w:t>
      </w:r>
    </w:p>
    <w:p w14:paraId="7F848E1F" w14:textId="77777777" w:rsidR="00EC0778" w:rsidRPr="00EC0778" w:rsidRDefault="00EC0778" w:rsidP="00EC0778">
      <w:pPr>
        <w:numPr>
          <w:ilvl w:val="0"/>
          <w:numId w:val="2"/>
        </w:numPr>
      </w:pPr>
      <w:r w:rsidRPr="00EC0778">
        <w:t>Analizza tutti i complementi e le espansioni</w:t>
      </w:r>
    </w:p>
    <w:p w14:paraId="1B4D37F2" w14:textId="77777777" w:rsidR="00EC0778" w:rsidRPr="00EC0778" w:rsidRDefault="00EC0778" w:rsidP="00EC0778">
      <w:pPr>
        <w:numPr>
          <w:ilvl w:val="0"/>
          <w:numId w:val="2"/>
        </w:numPr>
      </w:pPr>
      <w:r w:rsidRPr="00EC0778">
        <w:t>Identifica gli articoli, pronomi, aggettivi, avverbi, congiunzioni</w:t>
      </w:r>
    </w:p>
    <w:p w14:paraId="7C67FBFA" w14:textId="77777777" w:rsidR="00EC0778" w:rsidRPr="00EC0778" w:rsidRDefault="00EC0778" w:rsidP="00EC0778">
      <w:pPr>
        <w:numPr>
          <w:ilvl w:val="0"/>
          <w:numId w:val="2"/>
        </w:numPr>
      </w:pPr>
      <w:r w:rsidRPr="00EC0778">
        <w:t>Coniuga i verbi e indica la loro forma</w:t>
      </w:r>
    </w:p>
    <w:p w14:paraId="451A0E58" w14:textId="5CA1B98A" w:rsidR="00961CD5" w:rsidRPr="00EC0778" w:rsidRDefault="00961CD5" w:rsidP="00EC0778"/>
    <w:sectPr w:rsidR="00961CD5" w:rsidRPr="00EC07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4691"/>
    <w:multiLevelType w:val="multilevel"/>
    <w:tmpl w:val="F156F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03C87"/>
    <w:multiLevelType w:val="multilevel"/>
    <w:tmpl w:val="7A1A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0446646">
    <w:abstractNumId w:val="0"/>
  </w:num>
  <w:num w:numId="2" w16cid:durableId="405540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78"/>
    <w:rsid w:val="005A1C01"/>
    <w:rsid w:val="00811C81"/>
    <w:rsid w:val="00961CD5"/>
    <w:rsid w:val="00A42E23"/>
    <w:rsid w:val="00EC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FDE1"/>
  <w15:chartTrackingRefBased/>
  <w15:docId w15:val="{4AED85F7-9B42-47DA-8220-9D22CD1F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01"/>
  </w:style>
  <w:style w:type="paragraph" w:styleId="Titolo1">
    <w:name w:val="heading 1"/>
    <w:basedOn w:val="Normale"/>
    <w:next w:val="Normale"/>
    <w:link w:val="Titolo1Carattere"/>
    <w:uiPriority w:val="9"/>
    <w:qFormat/>
    <w:rsid w:val="005A1C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C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C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1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1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1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1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1C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1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C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C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1C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1C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1C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1C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1C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1C0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1C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A1C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1C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1C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A1C01"/>
    <w:rPr>
      <w:b/>
      <w:bCs/>
    </w:rPr>
  </w:style>
  <w:style w:type="character" w:styleId="Enfasicorsivo">
    <w:name w:val="Emphasis"/>
    <w:basedOn w:val="Carpredefinitoparagrafo"/>
    <w:uiPriority w:val="20"/>
    <w:qFormat/>
    <w:rsid w:val="005A1C01"/>
    <w:rPr>
      <w:i/>
      <w:iCs/>
    </w:rPr>
  </w:style>
  <w:style w:type="paragraph" w:styleId="Nessunaspaziatura">
    <w:name w:val="No Spacing"/>
    <w:uiPriority w:val="1"/>
    <w:qFormat/>
    <w:rsid w:val="005A1C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1C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1C0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1C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1C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A1C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A1C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1C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A1C0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A1C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1C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1</cp:revision>
  <dcterms:created xsi:type="dcterms:W3CDTF">2023-06-23T14:15:00Z</dcterms:created>
  <dcterms:modified xsi:type="dcterms:W3CDTF">2023-06-23T14:17:00Z</dcterms:modified>
</cp:coreProperties>
</file>